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30DB8202" w:rsidR="00591D5A" w:rsidRPr="00292763" w:rsidRDefault="00754EDE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>
        <w:rPr>
          <w:rFonts w:ascii="Lato" w:eastAsia="Lato" w:hAnsi="Lato" w:cs="Lato"/>
          <w:sz w:val="24"/>
          <w:szCs w:val="24"/>
          <w:lang w:val="en-US"/>
        </w:rPr>
        <w:t>A special m</w:t>
      </w:r>
      <w:r w:rsidR="00591D5A" w:rsidRPr="00292763">
        <w:rPr>
          <w:rFonts w:ascii="Lato" w:eastAsia="Lato" w:hAnsi="Lato" w:cs="Lato"/>
          <w:sz w:val="24"/>
          <w:szCs w:val="24"/>
          <w:lang w:val="en-US"/>
        </w:rPr>
        <w:t xml:space="preserve">eeting of the Board of Trustees of the Steger-South Chicago Heights Public Library will be held on 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hur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4D4557">
        <w:rPr>
          <w:rFonts w:ascii="Lato" w:eastAsia="Lato" w:hAnsi="Lato" w:cs="Lato"/>
          <w:b/>
          <w:bCs/>
          <w:sz w:val="24"/>
          <w:szCs w:val="24"/>
          <w:lang w:val="en-US"/>
        </w:rPr>
        <w:t>March 17</w:t>
      </w:r>
      <w:r>
        <w:rPr>
          <w:rFonts w:ascii="Lato" w:eastAsia="Lato" w:hAnsi="Lato" w:cs="Lato"/>
          <w:b/>
          <w:bCs/>
          <w:sz w:val="24"/>
          <w:szCs w:val="24"/>
          <w:lang w:val="en-US"/>
        </w:rPr>
        <w:t>th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, </w:t>
      </w:r>
      <w:proofErr w:type="gramStart"/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2026</w:t>
      </w:r>
      <w:proofErr w:type="gramEnd"/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</w:t>
      </w:r>
      <w:r>
        <w:rPr>
          <w:rFonts w:ascii="Lato" w:eastAsia="Lato" w:hAnsi="Lato" w:cs="Lato"/>
          <w:b/>
          <w:bCs/>
          <w:sz w:val="24"/>
          <w:szCs w:val="24"/>
          <w:lang w:val="en-US"/>
        </w:rPr>
        <w:t>5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:</w:t>
      </w:r>
      <w:r w:rsidR="002A4FD2">
        <w:rPr>
          <w:rFonts w:ascii="Lato" w:eastAsia="Lato" w:hAnsi="Lato" w:cs="Lato"/>
          <w:b/>
          <w:bCs/>
          <w:sz w:val="24"/>
          <w:szCs w:val="24"/>
          <w:lang w:val="en-US"/>
        </w:rPr>
        <w:t>00</w:t>
      </w:r>
      <w:r w:rsidR="00591D5A"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="00591D5A" w:rsidRPr="00292763">
        <w:rPr>
          <w:rFonts w:ascii="Lato" w:eastAsia="Lato" w:hAnsi="Lato" w:cs="Lato"/>
          <w:sz w:val="24"/>
          <w:szCs w:val="24"/>
          <w:lang w:val="en-US"/>
        </w:rPr>
        <w:t xml:space="preserve"> at the </w:t>
      </w:r>
      <w:proofErr w:type="gramStart"/>
      <w:r w:rsidR="00591D5A" w:rsidRPr="00292763">
        <w:rPr>
          <w:rFonts w:ascii="Lato" w:eastAsia="Lato" w:hAnsi="Lato" w:cs="Lato"/>
          <w:sz w:val="24"/>
          <w:szCs w:val="24"/>
          <w:lang w:val="en-US"/>
        </w:rPr>
        <w:t>Library</w:t>
      </w:r>
      <w:proofErr w:type="gramEnd"/>
      <w:r w:rsidR="00591D5A" w:rsidRPr="00292763">
        <w:rPr>
          <w:rFonts w:ascii="Lato" w:eastAsia="Lato" w:hAnsi="Lato" w:cs="Lato"/>
          <w:sz w:val="24"/>
          <w:szCs w:val="24"/>
          <w:lang w:val="en-US"/>
        </w:rPr>
        <w:t>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33193CA5" w14:textId="77777777" w:rsidR="004972EB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</w:p>
    <w:p w14:paraId="0C47154B" w14:textId="77777777" w:rsidR="004972EB" w:rsidRDefault="004972EB" w:rsidP="004972EB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3A0868D7" w14:textId="7FA8E0C0" w:rsidR="00591D5A" w:rsidRPr="00292763" w:rsidRDefault="00754EDE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NEW BUSINESS: </w:t>
      </w:r>
      <w:r w:rsidR="004D4557">
        <w:rPr>
          <w:rFonts w:ascii="Lato" w:eastAsia="Lato" w:hAnsi="Lato" w:cs="Lato"/>
          <w:sz w:val="24"/>
          <w:szCs w:val="24"/>
        </w:rPr>
        <w:t xml:space="preserve">EFIS Repair Project bid reviews – </w:t>
      </w:r>
      <w:r w:rsidR="004D4557">
        <w:rPr>
          <w:rFonts w:ascii="Lato" w:eastAsia="Lato" w:hAnsi="Lato" w:cs="Lato"/>
          <w:i/>
          <w:iCs/>
          <w:sz w:val="24"/>
          <w:szCs w:val="24"/>
        </w:rPr>
        <w:t>action item</w:t>
      </w:r>
      <w:r>
        <w:rPr>
          <w:rFonts w:ascii="Lato" w:eastAsia="Lato" w:hAnsi="Lato" w:cs="Lato"/>
          <w:sz w:val="24"/>
          <w:szCs w:val="24"/>
        </w:rPr>
        <w:br/>
        <w:t xml:space="preserve">Proposed motion: The board </w:t>
      </w:r>
      <w:r w:rsidR="004D4557">
        <w:rPr>
          <w:rFonts w:ascii="Lato" w:eastAsia="Lato" w:hAnsi="Lato" w:cs="Lato"/>
          <w:sz w:val="24"/>
          <w:szCs w:val="24"/>
        </w:rPr>
        <w:t xml:space="preserve">votes to accept a bid for the </w:t>
      </w:r>
      <w:r w:rsidR="004D4557" w:rsidRPr="004D4557">
        <w:rPr>
          <w:rFonts w:ascii="Lato" w:eastAsia="Lato" w:hAnsi="Lato" w:cs="Lato"/>
          <w:sz w:val="24"/>
          <w:szCs w:val="24"/>
        </w:rPr>
        <w:t>Exterior EIFS Replacement</w:t>
      </w:r>
      <w:r w:rsidR="004D4557">
        <w:rPr>
          <w:rFonts w:ascii="Lato" w:eastAsia="Lato" w:hAnsi="Lato" w:cs="Lato"/>
          <w:sz w:val="24"/>
          <w:szCs w:val="24"/>
        </w:rPr>
        <w:t xml:space="preserve"> Project.</w:t>
      </w:r>
      <w:r>
        <w:rPr>
          <w:rFonts w:ascii="Lato" w:eastAsia="Lato" w:hAnsi="Lato" w:cs="Lato"/>
          <w:sz w:val="24"/>
          <w:szCs w:val="24"/>
        </w:rPr>
        <w:t xml:space="preserve"> 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AED85" w14:textId="77777777" w:rsidR="009E6F82" w:rsidRDefault="009E6F82">
      <w:pPr>
        <w:spacing w:line="240" w:lineRule="auto"/>
      </w:pPr>
      <w:r>
        <w:separator/>
      </w:r>
    </w:p>
  </w:endnote>
  <w:endnote w:type="continuationSeparator" w:id="0">
    <w:p w14:paraId="5E67EB77" w14:textId="77777777" w:rsidR="009E6F82" w:rsidRDefault="009E6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135BBA8-08B7-4FC5-AA1A-CDA4E70C4224}"/>
    <w:embedBold r:id="rId2" w:fontKey="{C7E2EAE4-1091-4E5A-AA7E-63D6920861CA}"/>
    <w:embedItalic r:id="rId3" w:fontKey="{53C4A0A2-D487-4549-98DA-CDE97D8308A2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69557D6A-97F9-45BB-A1A8-7A1BA1255CAA}"/>
    <w:embedItalic r:id="rId5" w:fontKey="{D2226F7E-0306-4341-8AF5-BB583F90CC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10775A-116A-4501-A2F6-93606F68A2B3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069274-E5BD-4FB3-AB0D-8657BB0AC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36462" w14:textId="77777777" w:rsidR="009E6F82" w:rsidRDefault="009E6F82">
      <w:pPr>
        <w:spacing w:line="240" w:lineRule="auto"/>
      </w:pPr>
      <w:r>
        <w:separator/>
      </w:r>
    </w:p>
  </w:footnote>
  <w:footnote w:type="continuationSeparator" w:id="0">
    <w:p w14:paraId="7E17A41A" w14:textId="77777777" w:rsidR="009E6F82" w:rsidRDefault="009E6F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0D1C2D"/>
    <w:rsid w:val="00166BCB"/>
    <w:rsid w:val="0019799B"/>
    <w:rsid w:val="001A7F43"/>
    <w:rsid w:val="001E2576"/>
    <w:rsid w:val="001E7F6E"/>
    <w:rsid w:val="00225FAE"/>
    <w:rsid w:val="00281CC7"/>
    <w:rsid w:val="00292763"/>
    <w:rsid w:val="002A15D5"/>
    <w:rsid w:val="002A2918"/>
    <w:rsid w:val="002A4FD2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373D"/>
    <w:rsid w:val="00435E2C"/>
    <w:rsid w:val="00464790"/>
    <w:rsid w:val="00494B88"/>
    <w:rsid w:val="00494BB9"/>
    <w:rsid w:val="004972EB"/>
    <w:rsid w:val="004D2EFC"/>
    <w:rsid w:val="004D4557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1DBA"/>
    <w:rsid w:val="005F77EB"/>
    <w:rsid w:val="00617995"/>
    <w:rsid w:val="0062488C"/>
    <w:rsid w:val="00643C67"/>
    <w:rsid w:val="00643EED"/>
    <w:rsid w:val="0064718A"/>
    <w:rsid w:val="00682E16"/>
    <w:rsid w:val="006A30C7"/>
    <w:rsid w:val="006C4C41"/>
    <w:rsid w:val="006E1151"/>
    <w:rsid w:val="00707A5B"/>
    <w:rsid w:val="00721855"/>
    <w:rsid w:val="007472EA"/>
    <w:rsid w:val="00754EDE"/>
    <w:rsid w:val="0077565C"/>
    <w:rsid w:val="007B0A4A"/>
    <w:rsid w:val="007C170B"/>
    <w:rsid w:val="007C6D17"/>
    <w:rsid w:val="007D5768"/>
    <w:rsid w:val="007E09CB"/>
    <w:rsid w:val="00805D1C"/>
    <w:rsid w:val="00810AA4"/>
    <w:rsid w:val="008229F6"/>
    <w:rsid w:val="00834668"/>
    <w:rsid w:val="00854718"/>
    <w:rsid w:val="00860168"/>
    <w:rsid w:val="0086052E"/>
    <w:rsid w:val="00877953"/>
    <w:rsid w:val="00881352"/>
    <w:rsid w:val="00881A7C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E6F82"/>
    <w:rsid w:val="009F1577"/>
    <w:rsid w:val="00A0003F"/>
    <w:rsid w:val="00A2100E"/>
    <w:rsid w:val="00A30738"/>
    <w:rsid w:val="00A46370"/>
    <w:rsid w:val="00A6694C"/>
    <w:rsid w:val="00A6797B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46A8F"/>
    <w:rsid w:val="00B5127D"/>
    <w:rsid w:val="00B679AB"/>
    <w:rsid w:val="00B730A7"/>
    <w:rsid w:val="00B85AFC"/>
    <w:rsid w:val="00BA39B6"/>
    <w:rsid w:val="00BA4E47"/>
    <w:rsid w:val="00BC57E9"/>
    <w:rsid w:val="00C33EE9"/>
    <w:rsid w:val="00C532D3"/>
    <w:rsid w:val="00C62759"/>
    <w:rsid w:val="00C66582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D4A"/>
    <w:rsid w:val="00DC14B5"/>
    <w:rsid w:val="00DE3B88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D5A90-BC11-4543-A08A-467EA932BA7A}">
  <ds:schemaRefs>
    <ds:schemaRef ds:uri="http://schemas.microsoft.com/office/2006/metadata/properties"/>
    <ds:schemaRef ds:uri="http://schemas.microsoft.com/office/infopath/2007/PartnerControls"/>
    <ds:schemaRef ds:uri="b97c6fa7-6980-4890-86ef-6233a1eff0c3"/>
  </ds:schemaRefs>
</ds:datastoreItem>
</file>

<file path=customXml/itemProps3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3</cp:revision>
  <cp:lastPrinted>2026-01-20T19:14:00Z</cp:lastPrinted>
  <dcterms:created xsi:type="dcterms:W3CDTF">2026-02-23T19:41:00Z</dcterms:created>
  <dcterms:modified xsi:type="dcterms:W3CDTF">2026-02-23T19:43:00Z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